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5B575" w14:textId="0944BDFF" w:rsidR="0086515F" w:rsidRDefault="00220F55">
      <w:pPr>
        <w:rPr>
          <w:rFonts w:ascii="Times New Roman" w:hAnsi="Times New Roman" w:cs="Times New Roman"/>
          <w:sz w:val="28"/>
          <w:szCs w:val="28"/>
        </w:rPr>
      </w:pPr>
      <w:r w:rsidRPr="00220F55">
        <w:rPr>
          <w:rFonts w:ascii="Times New Roman" w:hAnsi="Times New Roman" w:cs="Times New Roman"/>
          <w:sz w:val="28"/>
          <w:szCs w:val="28"/>
        </w:rPr>
        <w:t>GA28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25D98">
        <w:rPr>
          <w:rFonts w:ascii="Times New Roman" w:hAnsi="Times New Roman" w:cs="Times New Roman"/>
          <w:sz w:val="28"/>
          <w:szCs w:val="28"/>
        </w:rPr>
        <w:t>2022-04-27</w:t>
      </w:r>
    </w:p>
    <w:p w14:paraId="500993F2" w14:textId="1A7D8222" w:rsidR="00220F55" w:rsidRDefault="00220F55">
      <w:pPr>
        <w:rPr>
          <w:rFonts w:ascii="Times New Roman" w:hAnsi="Times New Roman" w:cs="Times New Roman"/>
          <w:sz w:val="28"/>
          <w:szCs w:val="28"/>
        </w:rPr>
      </w:pPr>
    </w:p>
    <w:p w14:paraId="5BF6164F" w14:textId="17A9D320" w:rsidR="00220F55" w:rsidRDefault="00220F55">
      <w:pPr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220F55">
        <w:rPr>
          <w:rFonts w:ascii="Times New Roman" w:hAnsi="Times New Roman" w:cs="Times New Roman"/>
          <w:b/>
          <w:bCs/>
          <w:sz w:val="36"/>
          <w:szCs w:val="36"/>
          <w:u w:val="single"/>
        </w:rPr>
        <w:t>NÄRVAROLISTA ÅRSMÖTE GA28 202</w:t>
      </w:r>
      <w:r w:rsidR="00B25D98">
        <w:rPr>
          <w:rFonts w:ascii="Times New Roman" w:hAnsi="Times New Roman" w:cs="Times New Roman"/>
          <w:b/>
          <w:bCs/>
          <w:sz w:val="36"/>
          <w:szCs w:val="36"/>
          <w:u w:val="single"/>
        </w:rPr>
        <w:t>2</w:t>
      </w:r>
    </w:p>
    <w:p w14:paraId="42F727B8" w14:textId="1EBBA94B" w:rsidR="00220F55" w:rsidRDefault="00220F55">
      <w:pPr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14:paraId="205A67DB" w14:textId="49C6DAE5" w:rsidR="00220F55" w:rsidRDefault="00B25D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Medlem</w:t>
      </w:r>
      <w:r w:rsidR="00220F55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220F55">
        <w:rPr>
          <w:rFonts w:ascii="Times New Roman" w:hAnsi="Times New Roman" w:cs="Times New Roman"/>
          <w:b/>
          <w:bCs/>
          <w:sz w:val="28"/>
          <w:szCs w:val="28"/>
        </w:rPr>
        <w:tab/>
        <w:t>Andelar</w:t>
      </w:r>
      <w:r w:rsidR="00220F55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220F55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1F0CBE30" w14:textId="5851984D" w:rsidR="00220F55" w:rsidRDefault="00220F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Ankaret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48</w:t>
      </w:r>
    </w:p>
    <w:p w14:paraId="4D4C97D7" w14:textId="11942AE6" w:rsidR="00220F55" w:rsidRDefault="00220F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Seglet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47</w:t>
      </w:r>
    </w:p>
    <w:p w14:paraId="7C3E70C6" w14:textId="0BFA11DC" w:rsidR="00220F55" w:rsidRDefault="00220F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Ekbladet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72</w:t>
      </w:r>
    </w:p>
    <w:p w14:paraId="138BCB4A" w14:textId="524850F9" w:rsidR="00220F55" w:rsidRDefault="00220F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Ekblomman</w:t>
      </w:r>
      <w:r>
        <w:rPr>
          <w:rFonts w:ascii="Times New Roman" w:hAnsi="Times New Roman" w:cs="Times New Roman"/>
          <w:sz w:val="28"/>
          <w:szCs w:val="28"/>
        </w:rPr>
        <w:tab/>
        <w:t>53</w:t>
      </w:r>
    </w:p>
    <w:p w14:paraId="3B57447D" w14:textId="5B6F0C1C" w:rsidR="00220F55" w:rsidRDefault="00220F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Lilla Torget</w:t>
      </w:r>
      <w:r>
        <w:rPr>
          <w:rFonts w:ascii="Times New Roman" w:hAnsi="Times New Roman" w:cs="Times New Roman"/>
          <w:sz w:val="28"/>
          <w:szCs w:val="28"/>
        </w:rPr>
        <w:tab/>
        <w:t>31</w:t>
      </w:r>
    </w:p>
    <w:p w14:paraId="4E306FCE" w14:textId="1CF3197E" w:rsidR="00220F55" w:rsidRDefault="00220F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Herrgården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8</w:t>
      </w:r>
    </w:p>
    <w:p w14:paraId="3525C9A5" w14:textId="42EF393A" w:rsidR="00220F55" w:rsidRDefault="00220F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Kajutan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24</w:t>
      </w:r>
    </w:p>
    <w:p w14:paraId="6E732B9A" w14:textId="4037A65D" w:rsidR="00220F55" w:rsidRDefault="00B25D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1:43</w:t>
      </w:r>
      <w:r w:rsidR="00220F5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</w:t>
      </w:r>
    </w:p>
    <w:p w14:paraId="0BC2779D" w14:textId="3E73888B" w:rsidR="00220F55" w:rsidRDefault="00220F55">
      <w:pPr>
        <w:rPr>
          <w:rFonts w:ascii="Times New Roman" w:hAnsi="Times New Roman" w:cs="Times New Roman"/>
          <w:sz w:val="28"/>
          <w:szCs w:val="28"/>
        </w:rPr>
      </w:pPr>
    </w:p>
    <w:p w14:paraId="714A1369" w14:textId="41D797F5" w:rsidR="00220F55" w:rsidRDefault="00220F55">
      <w:pPr>
        <w:rPr>
          <w:rFonts w:ascii="Times New Roman" w:hAnsi="Times New Roman" w:cs="Times New Roman"/>
          <w:sz w:val="28"/>
          <w:szCs w:val="28"/>
        </w:rPr>
      </w:pPr>
    </w:p>
    <w:p w14:paraId="06ED72BD" w14:textId="5E57833E" w:rsidR="00220F55" w:rsidRDefault="00220F55">
      <w:pPr>
        <w:rPr>
          <w:rFonts w:ascii="Times New Roman" w:hAnsi="Times New Roman" w:cs="Times New Roman"/>
          <w:sz w:val="28"/>
          <w:szCs w:val="28"/>
        </w:rPr>
      </w:pPr>
    </w:p>
    <w:p w14:paraId="7F3BC5D0" w14:textId="3320AB28" w:rsidR="00220F55" w:rsidRDefault="00220F55">
      <w:pPr>
        <w:rPr>
          <w:rFonts w:ascii="Times New Roman" w:hAnsi="Times New Roman" w:cs="Times New Roman"/>
          <w:sz w:val="28"/>
          <w:szCs w:val="28"/>
        </w:rPr>
      </w:pPr>
    </w:p>
    <w:p w14:paraId="0752FB45" w14:textId="157E4276" w:rsidR="00220F55" w:rsidRDefault="00220F55">
      <w:pPr>
        <w:rPr>
          <w:rFonts w:ascii="Times New Roman" w:hAnsi="Times New Roman" w:cs="Times New Roman"/>
          <w:sz w:val="28"/>
          <w:szCs w:val="28"/>
        </w:rPr>
      </w:pPr>
    </w:p>
    <w:p w14:paraId="27C86BC8" w14:textId="4EDB9300" w:rsidR="00220F55" w:rsidRDefault="00220F55">
      <w:pPr>
        <w:rPr>
          <w:rFonts w:ascii="Times New Roman" w:hAnsi="Times New Roman" w:cs="Times New Roman"/>
          <w:sz w:val="28"/>
          <w:szCs w:val="28"/>
        </w:rPr>
      </w:pPr>
    </w:p>
    <w:p w14:paraId="06DB7F6A" w14:textId="2DB3B610" w:rsidR="00220F55" w:rsidRDefault="00220F55">
      <w:pPr>
        <w:rPr>
          <w:rFonts w:ascii="Times New Roman" w:hAnsi="Times New Roman" w:cs="Times New Roman"/>
          <w:sz w:val="28"/>
          <w:szCs w:val="28"/>
        </w:rPr>
      </w:pPr>
    </w:p>
    <w:p w14:paraId="625C5243" w14:textId="0ACCB500" w:rsidR="00220F55" w:rsidRDefault="00220F55">
      <w:pPr>
        <w:rPr>
          <w:rFonts w:ascii="Times New Roman" w:hAnsi="Times New Roman" w:cs="Times New Roman"/>
          <w:sz w:val="28"/>
          <w:szCs w:val="28"/>
        </w:rPr>
      </w:pPr>
    </w:p>
    <w:p w14:paraId="6A48809D" w14:textId="7A7AE90A" w:rsidR="00220F55" w:rsidRDefault="00220F55">
      <w:pPr>
        <w:rPr>
          <w:rFonts w:ascii="Times New Roman" w:hAnsi="Times New Roman" w:cs="Times New Roman"/>
          <w:sz w:val="28"/>
          <w:szCs w:val="28"/>
        </w:rPr>
      </w:pPr>
    </w:p>
    <w:p w14:paraId="584B14F3" w14:textId="536F92E8" w:rsidR="00220F55" w:rsidRDefault="00220F55">
      <w:pPr>
        <w:rPr>
          <w:rFonts w:ascii="Times New Roman" w:hAnsi="Times New Roman" w:cs="Times New Roman"/>
          <w:sz w:val="28"/>
          <w:szCs w:val="28"/>
        </w:rPr>
      </w:pPr>
    </w:p>
    <w:p w14:paraId="7A63A5F2" w14:textId="5BE222AF" w:rsidR="00220F55" w:rsidRDefault="00220F55">
      <w:pPr>
        <w:rPr>
          <w:rFonts w:ascii="Times New Roman" w:hAnsi="Times New Roman" w:cs="Times New Roman"/>
          <w:sz w:val="28"/>
          <w:szCs w:val="28"/>
        </w:rPr>
      </w:pPr>
    </w:p>
    <w:sectPr w:rsidR="00220F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F15"/>
    <w:rsid w:val="00220F55"/>
    <w:rsid w:val="0086515F"/>
    <w:rsid w:val="00AE6F15"/>
    <w:rsid w:val="00B2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98066"/>
  <w15:chartTrackingRefBased/>
  <w15:docId w15:val="{89573437-DADB-4EC2-872F-768A9568B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</Words>
  <Characters>152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Börje Johanson</dc:creator>
  <cp:keywords/>
  <dc:description/>
  <cp:lastModifiedBy>Börje Johanson</cp:lastModifiedBy>
  <cp:revision>2</cp:revision>
  <cp:lastPrinted>2021-03-16T14:23:00Z</cp:lastPrinted>
  <dcterms:created xsi:type="dcterms:W3CDTF">2022-04-29T08:46:00Z</dcterms:created>
  <dcterms:modified xsi:type="dcterms:W3CDTF">2022-04-29T08:46:00Z</dcterms:modified>
</cp:coreProperties>
</file>